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06EF5" w14:textId="77777777" w:rsidR="007B57D3" w:rsidRDefault="001945EF" w:rsidP="007B57D3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Приложение</w:t>
      </w:r>
      <w:r w:rsidR="00F11187">
        <w:rPr>
          <w:rFonts w:ascii="Times New Roman" w:eastAsia="Calibri" w:hAnsi="Times New Roman" w:cs="Calibri"/>
          <w:sz w:val="24"/>
          <w:szCs w:val="24"/>
        </w:rPr>
        <w:t xml:space="preserve"> № 1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14:paraId="662D959A" w14:textId="77777777" w:rsidR="007B57D3" w:rsidRDefault="00F820DD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F820DD">
        <w:rPr>
          <w:rFonts w:ascii="Times New Roman" w:eastAsia="Calibri" w:hAnsi="Times New Roman" w:cs="Calibri"/>
          <w:sz w:val="24"/>
          <w:szCs w:val="24"/>
        </w:rPr>
        <w:t xml:space="preserve">к </w:t>
      </w:r>
      <w:r w:rsidR="007B57D3">
        <w:rPr>
          <w:rFonts w:ascii="Times New Roman" w:eastAsia="Calibri" w:hAnsi="Times New Roman" w:cs="Calibri"/>
          <w:sz w:val="24"/>
          <w:szCs w:val="24"/>
        </w:rPr>
        <w:t>договору</w:t>
      </w:r>
    </w:p>
    <w:p w14:paraId="7DD124A9" w14:textId="77777777" w:rsidR="00F820DD" w:rsidRPr="00F820DD" w:rsidRDefault="007B57D3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от 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_____№_____</w:t>
      </w:r>
    </w:p>
    <w:p w14:paraId="5B7860ED" w14:textId="77777777" w:rsidR="007B57D3" w:rsidRPr="007B57D3" w:rsidRDefault="007B57D3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342B55EA" w14:textId="77777777" w:rsidR="008C2A4E" w:rsidRPr="008C2A4E" w:rsidRDefault="005E6879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14:paraId="7D8BC879" w14:textId="77777777" w:rsidR="008C2A4E" w:rsidRPr="008C2A4E" w:rsidRDefault="008C2A4E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eastAsia="Calibri" w:hAnsi="Times New Roman" w:cs="Calibri"/>
          <w:sz w:val="24"/>
          <w:szCs w:val="24"/>
        </w:rPr>
        <w:t>на выполнение</w:t>
      </w:r>
      <w:r w:rsidR="00C86FCA">
        <w:rPr>
          <w:rFonts w:ascii="Times New Roman" w:eastAsia="Calibri" w:hAnsi="Times New Roman" w:cs="Calibri"/>
          <w:sz w:val="24"/>
          <w:szCs w:val="24"/>
        </w:rPr>
        <w:t xml:space="preserve"> Работ/оказание Услуг</w:t>
      </w:r>
      <w:r w:rsidR="009279C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6F1AE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14:paraId="7696BB52" w14:textId="77777777" w:rsidR="008C2A4E" w:rsidRPr="008C2A4E" w:rsidRDefault="008C2A4E" w:rsidP="008C2A4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0F9D3240" w14:textId="77777777" w:rsidR="004921FF" w:rsidRPr="00C86FCA" w:rsidRDefault="00C86FCA" w:rsidP="00106CD7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Перечень Работ/Услуг, объем и характеристики Работ/Усл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уг, требования к Работам/Услугам </w:t>
      </w:r>
    </w:p>
    <w:p w14:paraId="1C9D85A9" w14:textId="77777777" w:rsidR="004921FF" w:rsidRDefault="004921FF" w:rsidP="004921F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6763FB" w:rsidRPr="006763FB" w14:paraId="3F1EA10F" w14:textId="77777777" w:rsidTr="006F2D62">
        <w:tc>
          <w:tcPr>
            <w:tcW w:w="851" w:type="dxa"/>
            <w:shd w:val="clear" w:color="auto" w:fill="7F7F7F"/>
            <w:vAlign w:val="center"/>
          </w:tcPr>
          <w:p w14:paraId="621D7803" w14:textId="77777777"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14:paraId="1F920034" w14:textId="77777777" w:rsidR="006763FB" w:rsidRPr="006763FB" w:rsidRDefault="006763FB" w:rsidP="000E0C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6763FB" w:rsidRPr="006763FB" w14:paraId="6AFE3151" w14:textId="77777777" w:rsidTr="006F2D62">
        <w:tc>
          <w:tcPr>
            <w:tcW w:w="851" w:type="dxa"/>
          </w:tcPr>
          <w:p w14:paraId="151591F2" w14:textId="77777777"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14:paraId="778CAE0D" w14:textId="77777777"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14:paraId="342090B4" w14:textId="77777777" w:rsidTr="006F2D62">
        <w:tc>
          <w:tcPr>
            <w:tcW w:w="851" w:type="dxa"/>
          </w:tcPr>
          <w:p w14:paraId="34B6CF5C" w14:textId="77777777"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14:paraId="643DDBA7" w14:textId="77777777"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14:paraId="6721C2F6" w14:textId="77777777" w:rsidTr="006F2D62">
        <w:tc>
          <w:tcPr>
            <w:tcW w:w="851" w:type="dxa"/>
          </w:tcPr>
          <w:p w14:paraId="605C069B" w14:textId="77777777"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14:paraId="45765182" w14:textId="77777777"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0E0C71" w:rsidRPr="006763FB" w14:paraId="210A105E" w14:textId="77777777" w:rsidTr="009A2FE2">
        <w:tc>
          <w:tcPr>
            <w:tcW w:w="851" w:type="dxa"/>
            <w:shd w:val="clear" w:color="auto" w:fill="7F7F7F"/>
            <w:vAlign w:val="center"/>
          </w:tcPr>
          <w:p w14:paraId="1541564C" w14:textId="77777777" w:rsidR="000E0C71" w:rsidRPr="006763FB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14:paraId="06986FEA" w14:textId="77777777" w:rsidR="000E0C71" w:rsidRPr="006763FB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Критерии качества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0E0C71" w:rsidRPr="006763FB" w14:paraId="4F9ACDC2" w14:textId="77777777" w:rsidTr="009A2FE2">
        <w:tc>
          <w:tcPr>
            <w:tcW w:w="851" w:type="dxa"/>
          </w:tcPr>
          <w:p w14:paraId="1A22AE02" w14:textId="77777777" w:rsidR="000E0C71" w:rsidRPr="006F2D62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14:paraId="3F7A3D9F" w14:textId="77777777" w:rsidR="000E0C71" w:rsidRPr="006763FB" w:rsidRDefault="000E0C71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0E0C71" w:rsidRPr="006763FB" w14:paraId="6F9CC4AE" w14:textId="77777777" w:rsidTr="009A2FE2">
        <w:tc>
          <w:tcPr>
            <w:tcW w:w="851" w:type="dxa"/>
          </w:tcPr>
          <w:p w14:paraId="00D472E2" w14:textId="77777777" w:rsidR="000E0C71" w:rsidRPr="006F2D62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14:paraId="7147EEB0" w14:textId="77777777" w:rsidR="000E0C71" w:rsidRPr="006763FB" w:rsidRDefault="000E0C71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0E0C71" w:rsidRPr="006763FB" w14:paraId="111F1E2B" w14:textId="77777777" w:rsidTr="009A2FE2">
        <w:tc>
          <w:tcPr>
            <w:tcW w:w="851" w:type="dxa"/>
          </w:tcPr>
          <w:p w14:paraId="6C323E6B" w14:textId="77777777" w:rsidR="000E0C71" w:rsidRPr="006F2D62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14:paraId="5E918EC6" w14:textId="77777777" w:rsidR="000E0C71" w:rsidRPr="006763FB" w:rsidRDefault="000E0C71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14:paraId="71D52219" w14:textId="77777777" w:rsidR="000E0C71" w:rsidRDefault="000E0C7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14:paraId="188A080E" w14:textId="0859E982" w:rsidR="004921FF" w:rsidRPr="00972884" w:rsidRDefault="00516F3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Работы</w:t>
      </w:r>
      <w:r w:rsidR="000D26CD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D26CD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выполняются 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/Услуги </w:t>
      </w:r>
      <w:r w:rsidR="000D26CD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оказываются</w:t>
      </w:r>
      <w:proofErr w:type="gramEnd"/>
      <w:r w:rsidR="000D26CD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2FDB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</w:t>
      </w:r>
      <w:r w:rsidR="008D3E76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рамках </w:t>
      </w:r>
      <w:r w:rsidR="00130F9F" w:rsidRPr="00972884">
        <w:rPr>
          <w:rFonts w:ascii="Times New Roman" w:hAnsi="Times New Roman" w:cs="Times New Roman"/>
          <w:bCs/>
          <w:sz w:val="24"/>
          <w:szCs w:val="24"/>
        </w:rPr>
        <w:t>п</w:t>
      </w:r>
      <w:r w:rsidR="00123DE8" w:rsidRPr="00972884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8D3E76" w:rsidRPr="00972884">
        <w:rPr>
          <w:rFonts w:ascii="Times New Roman" w:hAnsi="Times New Roman" w:cs="Times New Roman"/>
          <w:bCs/>
          <w:sz w:val="24"/>
          <w:szCs w:val="24"/>
        </w:rPr>
        <w:t xml:space="preserve"> стажиров</w:t>
      </w:r>
      <w:r w:rsidR="00123DE8" w:rsidRPr="00972884">
        <w:rPr>
          <w:rFonts w:ascii="Times New Roman" w:hAnsi="Times New Roman" w:cs="Times New Roman"/>
          <w:bCs/>
          <w:sz w:val="24"/>
          <w:szCs w:val="24"/>
        </w:rPr>
        <w:t>ок</w:t>
      </w:r>
      <w:r w:rsidR="008D3E76" w:rsidRPr="0097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E76" w:rsidRPr="00972884">
        <w:rPr>
          <w:rFonts w:ascii="Times New Roman" w:hAnsi="Times New Roman" w:cs="Times New Roman"/>
          <w:sz w:val="24"/>
          <w:szCs w:val="24"/>
        </w:rPr>
        <w:t>работников и аспирантов российских образовательных и научных организаций в</w:t>
      </w:r>
      <w:r w:rsidR="008D3E76" w:rsidRPr="00972884">
        <w:rPr>
          <w:rFonts w:ascii="Times New Roman" w:hAnsi="Times New Roman" w:cs="Times New Roman"/>
          <w:bCs/>
          <w:sz w:val="24"/>
          <w:szCs w:val="24"/>
        </w:rPr>
        <w:t xml:space="preserve"> Национальном исследовательском университете «Высшая школа экономики» в 2019/2020 учебном году</w:t>
      </w:r>
      <w:r w:rsidR="00130F9F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14:paraId="0263B504" w14:textId="77777777" w:rsidR="00106CD7" w:rsidRPr="00106CD7" w:rsidRDefault="00106CD7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</w:t>
      </w:r>
      <w:r w:rsidR="008D3E76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</w:t>
      </w:r>
      <w:r w:rsidR="001E2FDB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_____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_______.</w:t>
      </w:r>
    </w:p>
    <w:p w14:paraId="46240935" w14:textId="77777777"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F821D48" w14:textId="77777777" w:rsidR="008C2A4E" w:rsidRPr="006763FB" w:rsidRDefault="004921FF" w:rsidP="00C86FC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выполнения</w:t>
      </w:r>
      <w:r w:rsid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14:paraId="6DAA3AA1" w14:textId="77777777"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36982CD9" w14:textId="77777777"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_________по__________.</w:t>
      </w:r>
    </w:p>
    <w:p w14:paraId="06FD4C24" w14:textId="77777777" w:rsidR="006763FB" w:rsidRP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6763FB" w:rsidRPr="008C2A4E" w14:paraId="0A43538A" w14:textId="77777777" w:rsidTr="00431180">
        <w:tc>
          <w:tcPr>
            <w:tcW w:w="801" w:type="dxa"/>
            <w:shd w:val="clear" w:color="auto" w:fill="7F7F7F"/>
            <w:vAlign w:val="center"/>
          </w:tcPr>
          <w:p w14:paraId="3E5EA33F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14:paraId="4FA97B22" w14:textId="77777777" w:rsidR="006763FB" w:rsidRPr="008C2A4E" w:rsidRDefault="006763FB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14:paraId="33E599A0" w14:textId="77777777" w:rsidR="006763FB" w:rsidRDefault="006763FB" w:rsidP="005502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6763FB" w:rsidRPr="008C2A4E" w14:paraId="7B47C5D0" w14:textId="77777777" w:rsidTr="006763FB">
        <w:tc>
          <w:tcPr>
            <w:tcW w:w="801" w:type="dxa"/>
          </w:tcPr>
          <w:p w14:paraId="53E88263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14:paraId="19DF0515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BD2A670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14:paraId="72167595" w14:textId="77777777" w:rsidTr="006763FB">
        <w:tc>
          <w:tcPr>
            <w:tcW w:w="801" w:type="dxa"/>
          </w:tcPr>
          <w:p w14:paraId="0B7CC66F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14:paraId="4CD54C31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DD8D2A9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14:paraId="62524890" w14:textId="77777777" w:rsidTr="006763FB">
        <w:tc>
          <w:tcPr>
            <w:tcW w:w="801" w:type="dxa"/>
          </w:tcPr>
          <w:p w14:paraId="62A9CD50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14:paraId="27365D64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A98B4F" w14:textId="77777777"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09B6A7B0" w14:textId="77777777"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14:paraId="3F4BC994" w14:textId="77777777" w:rsidR="008978B0" w:rsidRDefault="00040EAA" w:rsidP="004311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14:paraId="598106E9" w14:textId="77777777" w:rsidR="003E75A6" w:rsidRPr="006763FB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45F2F1CF" w14:textId="77777777" w:rsidR="000E0C71" w:rsidRDefault="00284A4F" w:rsidP="007D4628">
      <w:pPr>
        <w:pStyle w:val="a8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6763FB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умма вознаграждения Исполнителя за выполненные Работы/оказанные Услуги по Договору составляет </w:t>
      </w:r>
      <w:sdt>
        <w:sdtPr>
          <w:rPr>
            <w:rFonts w:ascii="Calibri" w:eastAsia="Calibri" w:hAnsi="Calibri"/>
          </w:rPr>
          <w:alias w:val="сумма"/>
          <w:tag w:val="сумма"/>
          <w:id w:val="382297818"/>
          <w:placeholder>
            <w:docPart w:val="328466E022334153A35551C72E140A0E"/>
          </w:placeholder>
          <w:showingPlcHdr/>
          <w:text w:multiLine="1"/>
        </w:sdtPr>
        <w:sdtEndPr/>
        <w:sdtContent>
          <w:r w:rsidR="001E2FDB" w:rsidRPr="001E2FDB">
            <w:rPr>
              <w:rFonts w:eastAsia="Calibri"/>
              <w:i/>
              <w:color w:val="E36C0A"/>
            </w:rPr>
            <w:t>[указать сумму цифрой и прописью]</w:t>
          </w:r>
        </w:sdtContent>
      </w:sdt>
      <w:r w:rsidR="001E2FDB" w:rsidRPr="000E0C71">
        <w:rPr>
          <w:rFonts w:ascii="Calibri" w:eastAsia="Calibri" w:hAnsi="Calibri" w:cs="Times New Roman"/>
        </w:rPr>
        <w:t xml:space="preserve"> </w:t>
      </w:r>
      <w:r w:rsidR="001E2FDB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рублей </w:t>
      </w:r>
      <w:sdt>
        <w:sdtPr>
          <w:rPr>
            <w:rFonts w:ascii="Calibri" w:eastAsia="Calibri" w:hAnsi="Calibri"/>
          </w:rPr>
          <w:alias w:val="копеек"/>
          <w:tag w:val="копеек"/>
          <w:id w:val="-1973751710"/>
          <w:placeholder>
            <w:docPart w:val="05356929AA564AE4B2EFBC8A938E3060"/>
          </w:placeholder>
          <w:showingPlcHdr/>
          <w:text w:multiLine="1"/>
        </w:sdtPr>
        <w:sdtEndPr/>
        <w:sdtContent>
          <w:r w:rsidR="001E2FDB" w:rsidRPr="001E2FDB">
            <w:rPr>
              <w:rFonts w:eastAsia="Calibri"/>
              <w:i/>
              <w:color w:val="E36C0A"/>
            </w:rPr>
            <w:t>[</w:t>
          </w:r>
          <w:r w:rsidR="00EB1838">
            <w:rPr>
              <w:rFonts w:eastAsia="Calibri"/>
              <w:i/>
              <w:color w:val="E36C0A"/>
            </w:rPr>
            <w:t>указать сумму цифрой</w:t>
          </w:r>
          <w:r w:rsidR="001E2FDB" w:rsidRPr="001E2FDB">
            <w:rPr>
              <w:rFonts w:eastAsia="Calibri"/>
              <w:i/>
              <w:color w:val="E36C0A"/>
            </w:rPr>
            <w:t>]</w:t>
          </w:r>
        </w:sdtContent>
      </w:sdt>
      <w:r w:rsidR="00EB1838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</w:t>
      </w:r>
      <w:r w:rsidR="006763FB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106CD7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14:paraId="143371E3" w14:textId="3D21B116" w:rsidR="00DD452D" w:rsidRPr="00DD452D" w:rsidRDefault="00123DE8" w:rsidP="007D4628">
      <w:pPr>
        <w:pStyle w:val="a8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1"/>
      </w:r>
      <w:r w:rsidR="00DD452D"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Заказчик компенсирует исполнителю расходы, связанные с выполнением Задания, в общей сумме не более </w:t>
      </w:r>
      <w:r w:rsidR="00972884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_________________ </w:t>
      </w:r>
      <w:r w:rsidR="00DD452D"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рублей</w:t>
      </w:r>
      <w:r w:rsidR="00972884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="007D462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а именно</w:t>
      </w:r>
      <w:r w:rsidR="00DD452D"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</w:p>
    <w:p w14:paraId="14A4C338" w14:textId="41F43AB5" w:rsidR="00DD452D" w:rsidRPr="00DD452D" w:rsidRDefault="00DD452D" w:rsidP="007D4628">
      <w:pPr>
        <w:pStyle w:val="a8"/>
        <w:widowControl w:val="0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3.2.1</w:t>
      </w:r>
      <w:r w:rsidR="007D4628">
        <w:rPr>
          <w:rFonts w:ascii="Times New Roman" w:eastAsia="MS Mincho" w:hAnsi="Times New Roman" w:cs="Times New Roman"/>
          <w:color w:val="000000"/>
          <w:sz w:val="24"/>
          <w:szCs w:val="24"/>
        </w:rPr>
        <w:t> 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расходы на оплату проживания в су</w:t>
      </w:r>
      <w:r w:rsid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мме не более __________________ 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рублей;</w:t>
      </w:r>
    </w:p>
    <w:p w14:paraId="4387E8AC" w14:textId="517D17BB" w:rsidR="00E47E8B" w:rsidRDefault="00DD452D" w:rsidP="007D4628">
      <w:pPr>
        <w:widowControl w:val="0"/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3.2.2</w:t>
      </w:r>
      <w:r w:rsidR="007D4628">
        <w:rPr>
          <w:rFonts w:ascii="Times New Roman" w:eastAsia="MS Mincho" w:hAnsi="Times New Roman" w:cs="Times New Roman"/>
          <w:color w:val="000000"/>
          <w:sz w:val="24"/>
          <w:szCs w:val="24"/>
        </w:rPr>
        <w:t> 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расходы на оплату проезда</w:t>
      </w:r>
      <w:r w:rsidR="0090380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(билеты </w:t>
      </w:r>
      <w:proofErr w:type="gramStart"/>
      <w:r w:rsidR="0090380F">
        <w:rPr>
          <w:rFonts w:ascii="Times New Roman" w:eastAsia="MS Mincho" w:hAnsi="Times New Roman" w:cs="Times New Roman"/>
          <w:color w:val="000000"/>
          <w:sz w:val="24"/>
          <w:szCs w:val="24"/>
        </w:rPr>
        <w:t>эконом</w:t>
      </w:r>
      <w:r w:rsidR="007D4628">
        <w:rPr>
          <w:rFonts w:ascii="Times New Roman" w:eastAsia="MS Mincho" w:hAnsi="Times New Roman" w:cs="Times New Roman"/>
          <w:color w:val="000000"/>
          <w:sz w:val="24"/>
          <w:szCs w:val="24"/>
        </w:rPr>
        <w:t>-</w:t>
      </w:r>
      <w:r w:rsidR="00123DE8">
        <w:rPr>
          <w:rFonts w:ascii="Times New Roman" w:eastAsia="MS Mincho" w:hAnsi="Times New Roman" w:cs="Times New Roman"/>
          <w:color w:val="000000"/>
          <w:sz w:val="24"/>
          <w:szCs w:val="24"/>
        </w:rPr>
        <w:t>класса</w:t>
      </w:r>
      <w:proofErr w:type="gramEnd"/>
      <w:r w:rsidR="00123DE8">
        <w:rPr>
          <w:rFonts w:ascii="Times New Roman" w:eastAsia="MS Mincho" w:hAnsi="Times New Roman" w:cs="Times New Roman"/>
          <w:color w:val="000000"/>
          <w:sz w:val="24"/>
          <w:szCs w:val="24"/>
        </w:rPr>
        <w:t>)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сумме не более ___________________</w:t>
      </w:r>
      <w:r w:rsid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рублей.</w:t>
      </w:r>
    </w:p>
    <w:p w14:paraId="6D14979C" w14:textId="27DD3792" w:rsidR="00DD452D" w:rsidRPr="00DD452D" w:rsidRDefault="00DD452D" w:rsidP="007D4628">
      <w:pPr>
        <w:widowControl w:val="0"/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3.3.</w:t>
      </w:r>
      <w:r w:rsidR="007D4628">
        <w:rPr>
          <w:rFonts w:ascii="Times New Roman" w:eastAsia="MS Mincho" w:hAnsi="Times New Roman" w:cs="Times New Roman"/>
          <w:color w:val="000000"/>
          <w:sz w:val="24"/>
          <w:szCs w:val="24"/>
        </w:rPr>
        <w:t> </w:t>
      </w:r>
      <w:proofErr w:type="gramStart"/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Суммы, предусмотренные </w:t>
      </w:r>
      <w:r w:rsid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подпунктами </w:t>
      </w:r>
      <w:r w:rsidR="00972884"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3.2.1</w:t>
      </w:r>
      <w:r w:rsidR="0090380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 3.2.2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Задания выплачиваются Исполнителю в</w:t>
      </w:r>
      <w:r w:rsidR="00946B1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размере фактически понесенных и документально подтвержденных расходов</w:t>
      </w:r>
      <w:r w:rsidR="0090380F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90380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пределах, предусмотренных в пункте 3.2 Задания, 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не позднее, чем через </w:t>
      </w:r>
      <w:r w:rsidR="008A088F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30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r w:rsidR="008A088F"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>тридцать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дней </w:t>
      </w:r>
      <w:r w:rsidR="00A1355F" w:rsidRPr="00972884">
        <w:rPr>
          <w:rFonts w:ascii="Times New Roman" w:hAnsi="Times New Roman" w:cs="Times New Roman"/>
          <w:sz w:val="24"/>
          <w:szCs w:val="24"/>
        </w:rPr>
        <w:t>с даты подписания Сторонами Акта</w:t>
      </w:r>
      <w:r w:rsidRPr="0097288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безналичного</w:t>
      </w:r>
      <w:r w:rsidRPr="00A1355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перечисления денежных средств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текущий счет Исполнителя, банковские реквизиты которого указаны 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Исполнителем в пункте 18 Договора.</w:t>
      </w:r>
      <w:proofErr w:type="gramEnd"/>
    </w:p>
    <w:p w14:paraId="4A0927A5" w14:textId="77777777" w:rsidR="00DD452D" w:rsidRPr="00DD452D" w:rsidRDefault="00DD452D" w:rsidP="00DD45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3.4. Исполнитель одновременно с Актом </w:t>
      </w:r>
      <w:proofErr w:type="gramStart"/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предоставляет Заказчику отчет</w:t>
      </w:r>
      <w:proofErr w:type="gramEnd"/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об использовании средств, указанных в пункте 3.2 Задания, с приложением подтверждающих расходование средств документов.</w:t>
      </w:r>
    </w:p>
    <w:p w14:paraId="5C42B50A" w14:textId="77777777" w:rsidR="00DD452D" w:rsidRPr="00DD452D" w:rsidRDefault="00DD452D" w:rsidP="00DD45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3.5. Расходы, указанные в отчете, должны быть подтверждены следующими документами: </w:t>
      </w:r>
    </w:p>
    <w:p w14:paraId="06282125" w14:textId="2D12CD31" w:rsidR="00DD452D" w:rsidRPr="00DD452D" w:rsidRDefault="00DD452D" w:rsidP="00DD45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3.5.1 расходы на оплату проживания </w:t>
      </w:r>
      <w:r w:rsidR="007D4628">
        <w:rPr>
          <w:rFonts w:ascii="Times New Roman" w:eastAsia="MS Mincho" w:hAnsi="Times New Roman" w:cs="Times New Roman"/>
          <w:color w:val="000000"/>
          <w:sz w:val="24"/>
          <w:szCs w:val="24"/>
        </w:rPr>
        <w:t>–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оригиналом счета из организации, предоставляющей услуги по проживанию;</w:t>
      </w:r>
    </w:p>
    <w:p w14:paraId="4C8C3A1E" w14:textId="77777777" w:rsidR="00DD452D" w:rsidRPr="00DD452D" w:rsidRDefault="00DD452D" w:rsidP="00DD45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3.5.2 расходы на оплату проезда – проездными документами, выданными в установленном порядке организацией, осуществляющей перевозку.</w:t>
      </w:r>
    </w:p>
    <w:p w14:paraId="3A9E7B26" w14:textId="77777777" w:rsidR="000E0C71" w:rsidRPr="00DD452D" w:rsidRDefault="00DD452D" w:rsidP="007D462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3.6.</w:t>
      </w:r>
      <w:r w:rsidR="00726B3A"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0E0C71"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является резидентом РФ, пребывает на территории РФ более 183 дней в течение двенадцати следующих подряд месяцев, предшествующих заключению Договора. </w:t>
      </w:r>
      <w:r w:rsidR="000E0C71" w:rsidRPr="00DD452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изменения своего налогового статуса (резидент/нерезидент) на дату окончания выполнения Работ/оказания Услуг (этапа Работ/Услуг)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РФ. </w:t>
      </w:r>
    </w:p>
    <w:p w14:paraId="6CE72A02" w14:textId="77777777" w:rsidR="00284A4F" w:rsidRPr="00DD452D" w:rsidRDefault="00284A4F" w:rsidP="007D4628">
      <w:pPr>
        <w:pStyle w:val="a8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284A4F" w:rsidRPr="008C2A4E" w14:paraId="5253BBE2" w14:textId="77777777" w:rsidTr="00C62A05">
        <w:tc>
          <w:tcPr>
            <w:tcW w:w="794" w:type="dxa"/>
            <w:shd w:val="clear" w:color="auto" w:fill="7F7F7F"/>
            <w:vAlign w:val="center"/>
          </w:tcPr>
          <w:p w14:paraId="7B437A52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14:paraId="66B895B2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284A4F" w:rsidRPr="008C2A4E" w14:paraId="69148058" w14:textId="77777777" w:rsidTr="00C62A05">
        <w:tc>
          <w:tcPr>
            <w:tcW w:w="794" w:type="dxa"/>
          </w:tcPr>
          <w:p w14:paraId="715BAE5B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14:paraId="653CD06B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14:paraId="4974AE0F" w14:textId="77777777" w:rsidTr="00C62A05">
        <w:tc>
          <w:tcPr>
            <w:tcW w:w="794" w:type="dxa"/>
          </w:tcPr>
          <w:p w14:paraId="528CAA40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14:paraId="796C43DF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14:paraId="09E18BEA" w14:textId="77777777" w:rsidTr="00C62A05">
        <w:tc>
          <w:tcPr>
            <w:tcW w:w="794" w:type="dxa"/>
          </w:tcPr>
          <w:p w14:paraId="1C464C98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14:paraId="4FF52036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14:paraId="2C984BE2" w14:textId="77777777" w:rsidTr="00C62A05">
        <w:tc>
          <w:tcPr>
            <w:tcW w:w="794" w:type="dxa"/>
          </w:tcPr>
          <w:p w14:paraId="2CC150BF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14:paraId="0F4386D5" w14:textId="77777777"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0A4C3AB3" w14:textId="77777777" w:rsidR="006763FB" w:rsidRPr="006763FB" w:rsidRDefault="006763FB" w:rsidP="006763FB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297489F8" w14:textId="77777777" w:rsidR="008C2A4E" w:rsidRPr="003E75A6" w:rsidRDefault="008C2A4E" w:rsidP="00DD452D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, материальные носители, в которых выражены 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</w:p>
    <w:p w14:paraId="76DDB79F" w14:textId="77777777" w:rsidR="003E75A6" w:rsidRPr="003E75A6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8C2A4E" w:rsidRPr="008C2A4E" w14:paraId="57C1969F" w14:textId="77777777" w:rsidTr="003806C3">
        <w:tc>
          <w:tcPr>
            <w:tcW w:w="851" w:type="dxa"/>
            <w:shd w:val="clear" w:color="auto" w:fill="7F7F7F"/>
            <w:vAlign w:val="center"/>
          </w:tcPr>
          <w:p w14:paraId="32DA485F" w14:textId="77777777" w:rsidR="008C2A4E" w:rsidRPr="008C2A4E" w:rsidRDefault="008C2A4E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</w:t>
            </w:r>
            <w:r w:rsidR="003806C3"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14:paraId="7B1736DB" w14:textId="77777777"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14:paraId="44A0614D" w14:textId="77777777"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Материальные носители, в которых выражены результаты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C2A4E" w:rsidRPr="008C2A4E" w14:paraId="29A9DE54" w14:textId="77777777" w:rsidTr="003806C3">
        <w:tc>
          <w:tcPr>
            <w:tcW w:w="851" w:type="dxa"/>
          </w:tcPr>
          <w:p w14:paraId="38BC2ED3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678" w:type="dxa"/>
          </w:tcPr>
          <w:p w14:paraId="265D1F0F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  <w:tc>
          <w:tcPr>
            <w:tcW w:w="3827" w:type="dxa"/>
          </w:tcPr>
          <w:p w14:paraId="5D7D4416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</w:tr>
      <w:tr w:rsidR="008C2A4E" w:rsidRPr="008C2A4E" w14:paraId="257932AE" w14:textId="77777777" w:rsidTr="003806C3">
        <w:tc>
          <w:tcPr>
            <w:tcW w:w="851" w:type="dxa"/>
          </w:tcPr>
          <w:p w14:paraId="74C30A4A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8C2A4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796EA78C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1EB101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R="008C2A4E" w:rsidRPr="008C2A4E" w14:paraId="7C8271AC" w14:textId="77777777" w:rsidTr="003806C3">
        <w:tc>
          <w:tcPr>
            <w:tcW w:w="851" w:type="dxa"/>
          </w:tcPr>
          <w:p w14:paraId="359A0358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678" w:type="dxa"/>
          </w:tcPr>
          <w:p w14:paraId="707F2168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3175D6" w14:textId="77777777"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</w:tbl>
    <w:p w14:paraId="334FD902" w14:textId="77777777"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1"/>
    <w:p w14:paraId="15A67F35" w14:textId="77777777"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F1AE8" w:rsidRPr="006F1AE8" w14:paraId="3FD08DAF" w14:textId="77777777" w:rsidTr="004119BE">
        <w:trPr>
          <w:trHeight w:val="80"/>
        </w:trPr>
        <w:tc>
          <w:tcPr>
            <w:tcW w:w="4536" w:type="dxa"/>
          </w:tcPr>
          <w:p w14:paraId="2F6ACD47" w14:textId="77777777"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2F51D909" w14:textId="77777777" w:rsid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A9A790" w14:textId="77777777" w:rsidR="00972884" w:rsidRDefault="00972884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8E431D" w14:textId="77777777" w:rsidR="00972884" w:rsidRPr="006F1AE8" w:rsidRDefault="00972884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00099B" w14:textId="77777777"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7D6943" w14:textId="77777777"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3BDCD3" w14:textId="77777777"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D6BAE27D98B44C5099807CB8943588C3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579347F1" w14:textId="77777777"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3BD8B8" w14:textId="77777777"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14:paraId="3AF5E176" w14:textId="77777777"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05D744D0" w14:textId="77777777" w:rsidR="00436BA4" w:rsidRPr="00436BA4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14:paraId="2E7783FB" w14:textId="77777777" w:rsidR="006F1AE8" w:rsidRPr="006F1AE8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14:paraId="3A0EF24D" w14:textId="77777777"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C089F5091B564DC688DCAE0DB8B4F712"/>
              </w:placeholder>
              <w:showingPlcHdr/>
              <w:text/>
            </w:sdtPr>
            <w:sdtEndPr/>
            <w:sdtContent>
              <w:p w14:paraId="6A723DB3" w14:textId="77777777" w:rsidR="006F1AE8" w:rsidRPr="006F1AE8" w:rsidRDefault="006F1AE8" w:rsidP="006F1AE8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14:paraId="3BB5F20A" w14:textId="77777777"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1346B1" w14:textId="77777777" w:rsidR="006F1AE8" w:rsidRPr="006F1AE8" w:rsidRDefault="006F1AE8" w:rsidP="006F1AE8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5D61C744366C4C67BB19FA1B99EE05C0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548BE511" w14:textId="77777777"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DFA52E" w14:textId="77777777"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D8405A" w14:textId="77777777" w:rsidR="006B42A7" w:rsidRDefault="006B42A7" w:rsidP="006F2D62"/>
    <w:sectPr w:rsidR="006B42A7" w:rsidSect="001F6C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B4E6F" w14:textId="77777777" w:rsidR="005D382B" w:rsidRDefault="005D382B" w:rsidP="001F6C8A">
      <w:pPr>
        <w:spacing w:after="0" w:line="240" w:lineRule="auto"/>
      </w:pPr>
      <w:r>
        <w:separator/>
      </w:r>
    </w:p>
  </w:endnote>
  <w:endnote w:type="continuationSeparator" w:id="0">
    <w:p w14:paraId="2AEF1830" w14:textId="77777777" w:rsidR="005D382B" w:rsidRDefault="005D382B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D6051DC" w14:textId="77777777" w:rsidR="00070EA2" w:rsidRPr="00501D9A" w:rsidRDefault="00070EA2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C142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CDEE7" w14:textId="77777777" w:rsidR="005D382B" w:rsidRDefault="005D382B" w:rsidP="001F6C8A">
      <w:pPr>
        <w:spacing w:after="0" w:line="240" w:lineRule="auto"/>
      </w:pPr>
      <w:r>
        <w:separator/>
      </w:r>
    </w:p>
  </w:footnote>
  <w:footnote w:type="continuationSeparator" w:id="0">
    <w:p w14:paraId="5172F5D4" w14:textId="77777777" w:rsidR="005D382B" w:rsidRDefault="005D382B" w:rsidP="001F6C8A">
      <w:pPr>
        <w:spacing w:after="0" w:line="240" w:lineRule="auto"/>
      </w:pPr>
      <w:r>
        <w:continuationSeparator/>
      </w:r>
    </w:p>
  </w:footnote>
  <w:footnote w:id="1">
    <w:p w14:paraId="5E8A8FA6" w14:textId="77777777" w:rsidR="00123DE8" w:rsidRDefault="00123DE8">
      <w:pPr>
        <w:pStyle w:val="a9"/>
      </w:pPr>
      <w:r>
        <w:rPr>
          <w:rStyle w:val="ab"/>
        </w:rPr>
        <w:footnoteRef/>
      </w:r>
      <w:r>
        <w:t xml:space="preserve"> </w:t>
      </w:r>
      <w:r w:rsidRPr="00BD0312">
        <w:rPr>
          <w:rFonts w:ascii="Times New Roman" w:hAnsi="Times New Roman" w:cs="Times New Roman"/>
        </w:rPr>
        <w:t>Пункт 3.2 применяется по необходимости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296"/>
    <w:multiLevelType w:val="multilevel"/>
    <w:tmpl w:val="D2ACA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E"/>
    <w:rsid w:val="00021CC0"/>
    <w:rsid w:val="0002285F"/>
    <w:rsid w:val="00040EAA"/>
    <w:rsid w:val="00053923"/>
    <w:rsid w:val="0005536E"/>
    <w:rsid w:val="00070EA2"/>
    <w:rsid w:val="00086694"/>
    <w:rsid w:val="000B0011"/>
    <w:rsid w:val="000D26CD"/>
    <w:rsid w:val="000E0C71"/>
    <w:rsid w:val="000E6A4E"/>
    <w:rsid w:val="00106CD7"/>
    <w:rsid w:val="001102E5"/>
    <w:rsid w:val="00123DE8"/>
    <w:rsid w:val="00130F9F"/>
    <w:rsid w:val="00141B6B"/>
    <w:rsid w:val="001945EF"/>
    <w:rsid w:val="00194AB6"/>
    <w:rsid w:val="001E2FDB"/>
    <w:rsid w:val="001E43E1"/>
    <w:rsid w:val="001F6C8A"/>
    <w:rsid w:val="0021193B"/>
    <w:rsid w:val="002539D2"/>
    <w:rsid w:val="00261CAF"/>
    <w:rsid w:val="00267363"/>
    <w:rsid w:val="00284A4F"/>
    <w:rsid w:val="002D66BB"/>
    <w:rsid w:val="002E03DB"/>
    <w:rsid w:val="0036642F"/>
    <w:rsid w:val="003806C3"/>
    <w:rsid w:val="003A3EF2"/>
    <w:rsid w:val="003B4A17"/>
    <w:rsid w:val="003E75A6"/>
    <w:rsid w:val="00413BFA"/>
    <w:rsid w:val="004179D3"/>
    <w:rsid w:val="004239D4"/>
    <w:rsid w:val="00431180"/>
    <w:rsid w:val="00434448"/>
    <w:rsid w:val="00436BA4"/>
    <w:rsid w:val="004921FF"/>
    <w:rsid w:val="004C7437"/>
    <w:rsid w:val="004D528C"/>
    <w:rsid w:val="004D6A0C"/>
    <w:rsid w:val="004E1428"/>
    <w:rsid w:val="00516F31"/>
    <w:rsid w:val="00550249"/>
    <w:rsid w:val="005874F4"/>
    <w:rsid w:val="005A79CC"/>
    <w:rsid w:val="005D382B"/>
    <w:rsid w:val="005D6BC7"/>
    <w:rsid w:val="005E6879"/>
    <w:rsid w:val="005F0BF5"/>
    <w:rsid w:val="00614CC2"/>
    <w:rsid w:val="0062295A"/>
    <w:rsid w:val="00625875"/>
    <w:rsid w:val="00654CAF"/>
    <w:rsid w:val="006763FB"/>
    <w:rsid w:val="006B1623"/>
    <w:rsid w:val="006B42A7"/>
    <w:rsid w:val="006B7833"/>
    <w:rsid w:val="006C1F6B"/>
    <w:rsid w:val="006C37E3"/>
    <w:rsid w:val="006E1572"/>
    <w:rsid w:val="006F1AE8"/>
    <w:rsid w:val="006F2D62"/>
    <w:rsid w:val="00726B3A"/>
    <w:rsid w:val="00726E52"/>
    <w:rsid w:val="00734626"/>
    <w:rsid w:val="007A655E"/>
    <w:rsid w:val="007B57D3"/>
    <w:rsid w:val="007C48BE"/>
    <w:rsid w:val="007D4628"/>
    <w:rsid w:val="007E425F"/>
    <w:rsid w:val="00803170"/>
    <w:rsid w:val="00844813"/>
    <w:rsid w:val="00890509"/>
    <w:rsid w:val="00893270"/>
    <w:rsid w:val="008978B0"/>
    <w:rsid w:val="008A088F"/>
    <w:rsid w:val="008C2A4E"/>
    <w:rsid w:val="008D3E76"/>
    <w:rsid w:val="008E10B3"/>
    <w:rsid w:val="0090380F"/>
    <w:rsid w:val="009060DB"/>
    <w:rsid w:val="0092503E"/>
    <w:rsid w:val="009279C9"/>
    <w:rsid w:val="00945B7E"/>
    <w:rsid w:val="00946B15"/>
    <w:rsid w:val="00954BF5"/>
    <w:rsid w:val="00972884"/>
    <w:rsid w:val="009736DE"/>
    <w:rsid w:val="009D2424"/>
    <w:rsid w:val="00A1355F"/>
    <w:rsid w:val="00A13969"/>
    <w:rsid w:val="00A23D1F"/>
    <w:rsid w:val="00A30272"/>
    <w:rsid w:val="00A42F4F"/>
    <w:rsid w:val="00A430E7"/>
    <w:rsid w:val="00A46D89"/>
    <w:rsid w:val="00A50751"/>
    <w:rsid w:val="00A74B6D"/>
    <w:rsid w:val="00A7510A"/>
    <w:rsid w:val="00AD5CD7"/>
    <w:rsid w:val="00B0108B"/>
    <w:rsid w:val="00B03724"/>
    <w:rsid w:val="00B537BB"/>
    <w:rsid w:val="00B6699F"/>
    <w:rsid w:val="00B94C12"/>
    <w:rsid w:val="00BC2B2E"/>
    <w:rsid w:val="00BD0312"/>
    <w:rsid w:val="00BE24B1"/>
    <w:rsid w:val="00BE4A2D"/>
    <w:rsid w:val="00C16AF2"/>
    <w:rsid w:val="00C2308A"/>
    <w:rsid w:val="00C5466C"/>
    <w:rsid w:val="00C86FCA"/>
    <w:rsid w:val="00CA3736"/>
    <w:rsid w:val="00CA52B7"/>
    <w:rsid w:val="00CE7371"/>
    <w:rsid w:val="00D51757"/>
    <w:rsid w:val="00D702C5"/>
    <w:rsid w:val="00D70873"/>
    <w:rsid w:val="00D97C52"/>
    <w:rsid w:val="00DB1BB5"/>
    <w:rsid w:val="00DD452D"/>
    <w:rsid w:val="00E107B8"/>
    <w:rsid w:val="00E47E8B"/>
    <w:rsid w:val="00EB1838"/>
    <w:rsid w:val="00EB68C1"/>
    <w:rsid w:val="00EC1424"/>
    <w:rsid w:val="00EE4EE2"/>
    <w:rsid w:val="00EF5B09"/>
    <w:rsid w:val="00F11187"/>
    <w:rsid w:val="00F510BE"/>
    <w:rsid w:val="00F820DD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F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AE27D98B44C5099807CB894358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8C79D-CC64-446B-B1D3-170613EB5CF7}"/>
      </w:docPartPr>
      <w:docPartBody>
        <w:p w:rsidR="003249EC" w:rsidRDefault="00D06C79" w:rsidP="00D06C79">
          <w:pPr>
            <w:pStyle w:val="D6BAE27D98B44C5099807CB8943588C32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089F5091B564DC688DCAE0DB8B4F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98DF4-DC92-45CE-BF64-03610FB28C7A}"/>
      </w:docPartPr>
      <w:docPartBody>
        <w:p w:rsidR="003249EC" w:rsidRDefault="00D06C79" w:rsidP="00D06C79">
          <w:pPr>
            <w:pStyle w:val="C089F5091B564DC688DCAE0DB8B4F7122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5D61C744366C4C67BB19FA1B99EE0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CF194-E1ED-41DC-A2C6-3E8CF2C49A63}"/>
      </w:docPartPr>
      <w:docPartBody>
        <w:p w:rsidR="003249EC" w:rsidRDefault="00D06C79" w:rsidP="00D06C79">
          <w:pPr>
            <w:pStyle w:val="5D61C744366C4C67BB19FA1B99EE05C02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28466E022334153A35551C72E140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4C5FF-97C3-4807-9010-6128FDBA0786}"/>
      </w:docPartPr>
      <w:docPartBody>
        <w:p w:rsidR="003249EC" w:rsidRDefault="00D06C79" w:rsidP="00D06C79">
          <w:pPr>
            <w:pStyle w:val="328466E022334153A35551C72E140A0E2"/>
          </w:pPr>
          <w:r w:rsidRPr="001E2FDB">
            <w:rPr>
              <w:rFonts w:eastAsia="Calibri"/>
              <w:i/>
              <w:color w:val="E36C0A"/>
            </w:rPr>
            <w:t>[указать сумму цифрой и прописью]</w:t>
          </w:r>
        </w:p>
      </w:docPartBody>
    </w:docPart>
    <w:docPart>
      <w:docPartPr>
        <w:name w:val="05356929AA564AE4B2EFBC8A938E3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C2A62-A98D-4849-ABE9-D01DF11E84A3}"/>
      </w:docPartPr>
      <w:docPartBody>
        <w:p w:rsidR="003249EC" w:rsidRDefault="00D06C79" w:rsidP="00D06C79">
          <w:pPr>
            <w:pStyle w:val="05356929AA564AE4B2EFBC8A938E30602"/>
          </w:pPr>
          <w:r w:rsidRPr="001E2FDB">
            <w:rPr>
              <w:rFonts w:eastAsia="Calibri"/>
              <w:i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>указать сумму цифрой</w:t>
          </w:r>
          <w:r w:rsidRPr="001E2FDB">
            <w:rPr>
              <w:rFonts w:eastAsia="Calibri"/>
              <w:i/>
              <w:color w:val="E36C0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33578"/>
    <w:rsid w:val="000A2E3B"/>
    <w:rsid w:val="001722A8"/>
    <w:rsid w:val="0018363B"/>
    <w:rsid w:val="001B5C11"/>
    <w:rsid w:val="001D25D9"/>
    <w:rsid w:val="002936EF"/>
    <w:rsid w:val="002D01E8"/>
    <w:rsid w:val="003144C6"/>
    <w:rsid w:val="003249EC"/>
    <w:rsid w:val="00345258"/>
    <w:rsid w:val="00375FF4"/>
    <w:rsid w:val="003D4123"/>
    <w:rsid w:val="004150CA"/>
    <w:rsid w:val="00484C60"/>
    <w:rsid w:val="0050260E"/>
    <w:rsid w:val="005164D7"/>
    <w:rsid w:val="0053707A"/>
    <w:rsid w:val="00611AA2"/>
    <w:rsid w:val="00617141"/>
    <w:rsid w:val="00683754"/>
    <w:rsid w:val="006C1DCB"/>
    <w:rsid w:val="006D2A10"/>
    <w:rsid w:val="00717BA5"/>
    <w:rsid w:val="007B358A"/>
    <w:rsid w:val="00856985"/>
    <w:rsid w:val="008733DD"/>
    <w:rsid w:val="00882BD0"/>
    <w:rsid w:val="008A04DB"/>
    <w:rsid w:val="009054F9"/>
    <w:rsid w:val="009321B5"/>
    <w:rsid w:val="00936A98"/>
    <w:rsid w:val="00984ED7"/>
    <w:rsid w:val="00994E20"/>
    <w:rsid w:val="009B60C0"/>
    <w:rsid w:val="009C62F5"/>
    <w:rsid w:val="00A84604"/>
    <w:rsid w:val="00BC37F0"/>
    <w:rsid w:val="00C17819"/>
    <w:rsid w:val="00D06C79"/>
    <w:rsid w:val="00D65E45"/>
    <w:rsid w:val="00D83884"/>
    <w:rsid w:val="00E32511"/>
    <w:rsid w:val="00EB47D7"/>
    <w:rsid w:val="00F37F32"/>
    <w:rsid w:val="00F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C482C9B8CF8741C8B3F3904043D52A50">
    <w:name w:val="C482C9B8CF8741C8B3F3904043D52A50"/>
    <w:rsid w:val="006C1DCB"/>
    <w:pPr>
      <w:spacing w:after="200" w:line="276" w:lineRule="auto"/>
    </w:pPr>
  </w:style>
  <w:style w:type="paragraph" w:customStyle="1" w:styleId="4166A03E213647F2BDC240B2478B34C6">
    <w:name w:val="4166A03E213647F2BDC240B2478B34C6"/>
    <w:rsid w:val="006C1DCB"/>
    <w:pPr>
      <w:spacing w:after="200" w:line="276" w:lineRule="auto"/>
    </w:pPr>
  </w:style>
  <w:style w:type="paragraph" w:customStyle="1" w:styleId="B75D16BE041B481EB74EA2B6BD6BE681">
    <w:name w:val="B75D16BE041B481EB74EA2B6BD6BE681"/>
    <w:rsid w:val="006C1DCB"/>
    <w:pPr>
      <w:spacing w:after="200" w:line="276" w:lineRule="auto"/>
    </w:pPr>
  </w:style>
  <w:style w:type="paragraph" w:customStyle="1" w:styleId="05B4A15D3336438CBDF78ADC28E0CDF9">
    <w:name w:val="05B4A15D3336438CBDF78ADC28E0CDF9"/>
    <w:rsid w:val="006C1DCB"/>
    <w:pPr>
      <w:spacing w:after="200" w:line="276" w:lineRule="auto"/>
    </w:pPr>
  </w:style>
  <w:style w:type="paragraph" w:customStyle="1" w:styleId="65755EC6A3184A85B9FA8E50AC6892E5">
    <w:name w:val="65755EC6A3184A85B9FA8E50AC6892E5"/>
    <w:rsid w:val="006C1DCB"/>
    <w:pPr>
      <w:spacing w:after="200" w:line="276" w:lineRule="auto"/>
    </w:pPr>
  </w:style>
  <w:style w:type="paragraph" w:customStyle="1" w:styleId="917A07D7E4444AC2B1F70EAFEDD6A0FD">
    <w:name w:val="917A07D7E4444AC2B1F70EAFEDD6A0FD"/>
    <w:rsid w:val="007B358A"/>
    <w:pPr>
      <w:spacing w:after="200" w:line="276" w:lineRule="auto"/>
    </w:pPr>
  </w:style>
  <w:style w:type="paragraph" w:customStyle="1" w:styleId="24BC0DFE85034EECA9A244DEFD288C7D">
    <w:name w:val="24BC0DFE85034EECA9A244DEFD288C7D"/>
    <w:rsid w:val="007B358A"/>
    <w:pPr>
      <w:spacing w:after="200" w:line="276" w:lineRule="auto"/>
    </w:pPr>
  </w:style>
  <w:style w:type="paragraph" w:customStyle="1" w:styleId="99148D8BB99F4C69B422F74D2AC06459">
    <w:name w:val="99148D8BB99F4C69B422F74D2AC06459"/>
    <w:rsid w:val="007B358A"/>
    <w:pPr>
      <w:spacing w:after="200" w:line="276" w:lineRule="auto"/>
    </w:pPr>
  </w:style>
  <w:style w:type="paragraph" w:customStyle="1" w:styleId="D6BAE27D98B44C5099807CB8943588C3">
    <w:name w:val="D6BAE27D98B44C5099807CB8943588C3"/>
    <w:rsid w:val="007B358A"/>
    <w:pPr>
      <w:spacing w:after="200" w:line="276" w:lineRule="auto"/>
    </w:pPr>
  </w:style>
  <w:style w:type="paragraph" w:customStyle="1" w:styleId="C089F5091B564DC688DCAE0DB8B4F712">
    <w:name w:val="C089F5091B564DC688DCAE0DB8B4F712"/>
    <w:rsid w:val="007B358A"/>
    <w:pPr>
      <w:spacing w:after="200" w:line="276" w:lineRule="auto"/>
    </w:pPr>
  </w:style>
  <w:style w:type="paragraph" w:customStyle="1" w:styleId="5D61C744366C4C67BB19FA1B99EE05C0">
    <w:name w:val="5D61C744366C4C67BB19FA1B99EE05C0"/>
    <w:rsid w:val="007B358A"/>
    <w:pPr>
      <w:spacing w:after="200" w:line="276" w:lineRule="auto"/>
    </w:pPr>
  </w:style>
  <w:style w:type="paragraph" w:customStyle="1" w:styleId="328466E022334153A35551C72E140A0E">
    <w:name w:val="328466E022334153A35551C72E140A0E"/>
    <w:rsid w:val="007B358A"/>
    <w:pPr>
      <w:spacing w:after="200" w:line="276" w:lineRule="auto"/>
    </w:pPr>
  </w:style>
  <w:style w:type="paragraph" w:customStyle="1" w:styleId="05356929AA564AE4B2EFBC8A938E3060">
    <w:name w:val="05356929AA564AE4B2EFBC8A938E3060"/>
    <w:rsid w:val="007B358A"/>
    <w:pPr>
      <w:spacing w:after="200" w:line="276" w:lineRule="auto"/>
    </w:pPr>
  </w:style>
  <w:style w:type="character" w:styleId="a3">
    <w:name w:val="Placeholder Text"/>
    <w:basedOn w:val="a0"/>
    <w:uiPriority w:val="99"/>
    <w:semiHidden/>
    <w:rsid w:val="00D06C79"/>
    <w:rPr>
      <w:color w:val="808080"/>
    </w:rPr>
  </w:style>
  <w:style w:type="paragraph" w:customStyle="1" w:styleId="917A07D7E4444AC2B1F70EAFEDD6A0FD1">
    <w:name w:val="917A07D7E4444AC2B1F70EAFEDD6A0FD1"/>
    <w:rsid w:val="00D65E45"/>
    <w:rPr>
      <w:rFonts w:eastAsiaTheme="minorHAnsi"/>
      <w:lang w:eastAsia="en-US"/>
    </w:rPr>
  </w:style>
  <w:style w:type="paragraph" w:customStyle="1" w:styleId="24BC0DFE85034EECA9A244DEFD288C7D1">
    <w:name w:val="24BC0DFE85034EECA9A244DEFD288C7D1"/>
    <w:rsid w:val="00D65E45"/>
    <w:rPr>
      <w:rFonts w:eastAsiaTheme="minorHAnsi"/>
      <w:lang w:eastAsia="en-US"/>
    </w:rPr>
  </w:style>
  <w:style w:type="paragraph" w:customStyle="1" w:styleId="99148D8BB99F4C69B422F74D2AC064591">
    <w:name w:val="99148D8BB99F4C69B422F74D2AC064591"/>
    <w:rsid w:val="00D65E45"/>
    <w:rPr>
      <w:rFonts w:eastAsiaTheme="minorHAnsi"/>
      <w:lang w:eastAsia="en-US"/>
    </w:rPr>
  </w:style>
  <w:style w:type="paragraph" w:customStyle="1" w:styleId="328466E022334153A35551C72E140A0E1">
    <w:name w:val="328466E022334153A35551C72E140A0E1"/>
    <w:rsid w:val="00D65E45"/>
    <w:rPr>
      <w:rFonts w:eastAsiaTheme="minorHAnsi"/>
      <w:lang w:eastAsia="en-US"/>
    </w:rPr>
  </w:style>
  <w:style w:type="paragraph" w:customStyle="1" w:styleId="05356929AA564AE4B2EFBC8A938E30601">
    <w:name w:val="05356929AA564AE4B2EFBC8A938E30601"/>
    <w:rsid w:val="00D65E45"/>
    <w:rPr>
      <w:rFonts w:eastAsiaTheme="minorHAnsi"/>
      <w:lang w:eastAsia="en-US"/>
    </w:rPr>
  </w:style>
  <w:style w:type="paragraph" w:customStyle="1" w:styleId="D6BAE27D98B44C5099807CB8943588C31">
    <w:name w:val="D6BAE27D98B44C5099807CB8943588C31"/>
    <w:rsid w:val="00D65E45"/>
    <w:rPr>
      <w:rFonts w:eastAsiaTheme="minorHAnsi"/>
      <w:lang w:eastAsia="en-US"/>
    </w:rPr>
  </w:style>
  <w:style w:type="paragraph" w:customStyle="1" w:styleId="C089F5091B564DC688DCAE0DB8B4F7121">
    <w:name w:val="C089F5091B564DC688DCAE0DB8B4F7121"/>
    <w:rsid w:val="00D65E45"/>
    <w:rPr>
      <w:rFonts w:eastAsiaTheme="minorHAnsi"/>
      <w:lang w:eastAsia="en-US"/>
    </w:rPr>
  </w:style>
  <w:style w:type="paragraph" w:customStyle="1" w:styleId="5D61C744366C4C67BB19FA1B99EE05C01">
    <w:name w:val="5D61C744366C4C67BB19FA1B99EE05C01"/>
    <w:rsid w:val="00D65E45"/>
    <w:rPr>
      <w:rFonts w:eastAsiaTheme="minorHAnsi"/>
      <w:lang w:eastAsia="en-US"/>
    </w:rPr>
  </w:style>
  <w:style w:type="paragraph" w:customStyle="1" w:styleId="AA252025F0A5425493A2D7BC63D410C7">
    <w:name w:val="AA252025F0A5425493A2D7BC63D410C7"/>
    <w:rsid w:val="00D06C79"/>
    <w:pPr>
      <w:spacing w:after="200" w:line="276" w:lineRule="auto"/>
    </w:pPr>
  </w:style>
  <w:style w:type="paragraph" w:customStyle="1" w:styleId="62748CFA0A9B40AE9161DB92C0841B74">
    <w:name w:val="62748CFA0A9B40AE9161DB92C0841B74"/>
    <w:rsid w:val="00D06C79"/>
    <w:pPr>
      <w:spacing w:after="200" w:line="276" w:lineRule="auto"/>
    </w:pPr>
  </w:style>
  <w:style w:type="paragraph" w:customStyle="1" w:styleId="328466E022334153A35551C72E140A0E2">
    <w:name w:val="328466E022334153A35551C72E140A0E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05356929AA564AE4B2EFBC8A938E30602">
    <w:name w:val="05356929AA564AE4B2EFBC8A938E3060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AA252025F0A5425493A2D7BC63D410C71">
    <w:name w:val="AA252025F0A5425493A2D7BC63D410C7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62748CFA0A9B40AE9161DB92C0841B741">
    <w:name w:val="62748CFA0A9B40AE9161DB92C0841B74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D6BAE27D98B44C5099807CB8943588C32">
    <w:name w:val="D6BAE27D98B44C5099807CB8943588C32"/>
    <w:rsid w:val="00D06C79"/>
    <w:rPr>
      <w:rFonts w:eastAsiaTheme="minorHAnsi"/>
      <w:lang w:eastAsia="en-US"/>
    </w:rPr>
  </w:style>
  <w:style w:type="paragraph" w:customStyle="1" w:styleId="C089F5091B564DC688DCAE0DB8B4F7122">
    <w:name w:val="C089F5091B564DC688DCAE0DB8B4F7122"/>
    <w:rsid w:val="00D06C79"/>
    <w:rPr>
      <w:rFonts w:eastAsiaTheme="minorHAnsi"/>
      <w:lang w:eastAsia="en-US"/>
    </w:rPr>
  </w:style>
  <w:style w:type="paragraph" w:customStyle="1" w:styleId="5D61C744366C4C67BB19FA1B99EE05C02">
    <w:name w:val="5D61C744366C4C67BB19FA1B99EE05C02"/>
    <w:rsid w:val="00D06C7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4688BBFC-1E01-4493-B09E-B4E93E6093D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Кострикина Ольга</cp:lastModifiedBy>
  <cp:revision>2</cp:revision>
  <cp:lastPrinted>2019-06-03T06:41:00Z</cp:lastPrinted>
  <dcterms:created xsi:type="dcterms:W3CDTF">2019-06-17T07:58:00Z</dcterms:created>
  <dcterms:modified xsi:type="dcterms:W3CDTF">2019-06-17T07:58:00Z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2017/12/7-602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